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6B6B" w14:textId="77777777" w:rsidR="007B47F8" w:rsidRPr="007B47F8" w:rsidRDefault="007B47F8" w:rsidP="00E9227B">
      <w:pPr>
        <w:spacing w:after="0"/>
        <w:rPr>
          <w:u w:val="single"/>
        </w:rPr>
      </w:pPr>
      <w:r w:rsidRPr="007B47F8">
        <w:rPr>
          <w:u w:val="single"/>
        </w:rPr>
        <w:t>Documents to take unless already completed:</w:t>
      </w:r>
    </w:p>
    <w:p w14:paraId="1612CFA6" w14:textId="77777777" w:rsidR="00163993" w:rsidRDefault="00163993" w:rsidP="00E9227B">
      <w:pPr>
        <w:spacing w:after="0"/>
      </w:pPr>
      <w:r>
        <w:t>Find links at qbios.gatech.edu, my QBioS tab.</w:t>
      </w:r>
    </w:p>
    <w:p w14:paraId="6AB4DCCF" w14:textId="77777777" w:rsidR="00E9227B" w:rsidRDefault="007B47F8" w:rsidP="00E9227B">
      <w:pPr>
        <w:spacing w:after="0"/>
      </w:pPr>
      <w:r>
        <w:t>Thesis Committee Membership Form</w:t>
      </w:r>
    </w:p>
    <w:p w14:paraId="709BE3C2" w14:textId="77777777" w:rsidR="00E9227B" w:rsidRDefault="007B47F8" w:rsidP="00E9227B">
      <w:pPr>
        <w:spacing w:after="0"/>
        <w:rPr>
          <w:rStyle w:val="Hyperlink"/>
        </w:rPr>
      </w:pPr>
      <w:r>
        <w:t xml:space="preserve">Program of Study for </w:t>
      </w:r>
      <w:r w:rsidR="00163993">
        <w:t>QBioS</w:t>
      </w:r>
      <w:r w:rsidR="00163993">
        <w:rPr>
          <w:rStyle w:val="Hyperlink"/>
        </w:rPr>
        <w:t xml:space="preserve"> </w:t>
      </w:r>
    </w:p>
    <w:p w14:paraId="277D791F" w14:textId="0F4A8022" w:rsidR="003A6BF7" w:rsidRPr="00EB376C" w:rsidRDefault="003A6BF7" w:rsidP="00E9227B">
      <w:pPr>
        <w:spacing w:after="0"/>
      </w:pPr>
      <w:r>
        <w:t>Doctoral Minor</w:t>
      </w:r>
      <w:r w:rsidR="007B47F8">
        <w:br/>
      </w:r>
    </w:p>
    <w:p w14:paraId="139C669E" w14:textId="77777777" w:rsidR="007B47F8" w:rsidRDefault="007B47F8" w:rsidP="00E9227B">
      <w:pPr>
        <w:spacing w:after="0"/>
      </w:pPr>
      <w:r>
        <w:rPr>
          <w:u w:val="single"/>
        </w:rPr>
        <w:t>Topics to Discuss</w:t>
      </w:r>
      <w:r>
        <w:rPr>
          <w:u w:val="single"/>
        </w:rPr>
        <w:br/>
      </w:r>
      <w:r>
        <w:t xml:space="preserve">Students generally give a PowerPoint about their research progress.  You can ask current PhD students for examples.  </w:t>
      </w:r>
    </w:p>
    <w:p w14:paraId="72197265" w14:textId="77777777" w:rsidR="007B47F8" w:rsidRDefault="007B47F8" w:rsidP="00E9227B">
      <w:pPr>
        <w:pStyle w:val="ListParagraph"/>
        <w:numPr>
          <w:ilvl w:val="0"/>
          <w:numId w:val="1"/>
        </w:numPr>
        <w:spacing w:after="0"/>
      </w:pPr>
      <w:r>
        <w:t>Course work taken</w:t>
      </w:r>
    </w:p>
    <w:p w14:paraId="554672F8" w14:textId="77777777" w:rsidR="007B47F8" w:rsidRDefault="007B47F8" w:rsidP="00E9227B">
      <w:pPr>
        <w:pStyle w:val="ListParagraph"/>
        <w:numPr>
          <w:ilvl w:val="0"/>
          <w:numId w:val="1"/>
        </w:numPr>
        <w:spacing w:after="0"/>
      </w:pPr>
      <w:r>
        <w:t>Timeline for PhD</w:t>
      </w:r>
    </w:p>
    <w:p w14:paraId="0AB56BB0" w14:textId="77777777" w:rsidR="007B47F8" w:rsidRDefault="007B47F8" w:rsidP="00E9227B">
      <w:pPr>
        <w:pStyle w:val="ListParagraph"/>
        <w:numPr>
          <w:ilvl w:val="0"/>
          <w:numId w:val="1"/>
        </w:numPr>
        <w:spacing w:after="0"/>
      </w:pPr>
      <w:r>
        <w:t>Research Topic</w:t>
      </w:r>
    </w:p>
    <w:p w14:paraId="6CF0FF60" w14:textId="2A0F48EB" w:rsidR="00E9227B" w:rsidRPr="0014418C" w:rsidRDefault="00E9227B" w:rsidP="00E9227B">
      <w:pPr>
        <w:spacing w:after="0"/>
        <w:rPr>
          <w:sz w:val="12"/>
          <w:szCs w:val="12"/>
        </w:rPr>
      </w:pPr>
    </w:p>
    <w:p w14:paraId="276D395D" w14:textId="293E7F0D" w:rsidR="00EB376C" w:rsidRDefault="00EB376C" w:rsidP="00E9227B">
      <w:pPr>
        <w:spacing w:after="0"/>
      </w:pPr>
      <w:r>
        <w:t>You should prepare a short description of your research plans</w:t>
      </w:r>
      <w:r w:rsidR="00022858">
        <w:t xml:space="preserve"> (~20</w:t>
      </w:r>
      <w:r w:rsidR="00EB0683">
        <w:t xml:space="preserve"> minutes</w:t>
      </w:r>
      <w:r w:rsidR="00022858">
        <w:t>, no more than 25 minutes</w:t>
      </w:r>
      <w:r w:rsidR="00EB0683">
        <w:t>)</w:t>
      </w:r>
      <w:r>
        <w:t>.  Here are some categories that you could consider covering, which can be modified based on the amount of preliminary results you have thus far.</w:t>
      </w:r>
      <w:r w:rsidR="00EB0683">
        <w:t xml:space="preserve">  The intent is to give the committee some general sense of your plans, focusing largely on:</w:t>
      </w:r>
    </w:p>
    <w:p w14:paraId="4B984065" w14:textId="77777777" w:rsidR="00EB376C" w:rsidRPr="0014418C" w:rsidRDefault="00EB376C" w:rsidP="00E9227B">
      <w:pPr>
        <w:spacing w:after="0"/>
        <w:rPr>
          <w:sz w:val="12"/>
          <w:szCs w:val="12"/>
        </w:rPr>
      </w:pPr>
    </w:p>
    <w:p w14:paraId="36A6B343" w14:textId="29AF041A" w:rsidR="00E9227B" w:rsidRDefault="00E9227B" w:rsidP="00E9227B">
      <w:pPr>
        <w:pStyle w:val="ListParagraph"/>
        <w:numPr>
          <w:ilvl w:val="0"/>
          <w:numId w:val="2"/>
        </w:numPr>
        <w:spacing w:after="0"/>
      </w:pPr>
      <w:r>
        <w:t xml:space="preserve">Introduction </w:t>
      </w:r>
      <w:r w:rsidR="00EB376C">
        <w:t>to the topic</w:t>
      </w:r>
    </w:p>
    <w:p w14:paraId="3437DAB2" w14:textId="77777777" w:rsidR="007B47F8" w:rsidRDefault="00E9227B" w:rsidP="00E9227B">
      <w:pPr>
        <w:pStyle w:val="ListParagraph"/>
        <w:numPr>
          <w:ilvl w:val="0"/>
          <w:numId w:val="2"/>
        </w:numPr>
        <w:spacing w:after="0"/>
      </w:pPr>
      <w:r>
        <w:t>Background and s</w:t>
      </w:r>
      <w:r w:rsidR="007B47F8">
        <w:t>ignificance</w:t>
      </w:r>
    </w:p>
    <w:p w14:paraId="03630621" w14:textId="01EFFE2D" w:rsidR="00EB376C" w:rsidRDefault="00022858" w:rsidP="00E9227B">
      <w:pPr>
        <w:pStyle w:val="ListParagraph"/>
        <w:numPr>
          <w:ilvl w:val="0"/>
          <w:numId w:val="2"/>
        </w:numPr>
        <w:spacing w:after="0"/>
      </w:pPr>
      <w:r>
        <w:t>Potential</w:t>
      </w:r>
      <w:r w:rsidR="00EB376C">
        <w:t xml:space="preserve"> thesis aims</w:t>
      </w:r>
    </w:p>
    <w:p w14:paraId="372C2A0C" w14:textId="5D9CEDA6" w:rsidR="007B47F8" w:rsidRDefault="007B47F8" w:rsidP="00E9227B">
      <w:pPr>
        <w:pStyle w:val="ListParagraph"/>
        <w:numPr>
          <w:ilvl w:val="0"/>
          <w:numId w:val="2"/>
        </w:numPr>
        <w:spacing w:after="0"/>
      </w:pPr>
      <w:r>
        <w:t>Preliminary results</w:t>
      </w:r>
    </w:p>
    <w:p w14:paraId="6855EC48" w14:textId="18342EAA" w:rsidR="00022858" w:rsidRDefault="00022858" w:rsidP="00E9227B">
      <w:pPr>
        <w:pStyle w:val="ListParagraph"/>
        <w:numPr>
          <w:ilvl w:val="0"/>
          <w:numId w:val="2"/>
        </w:numPr>
        <w:spacing w:after="0"/>
      </w:pPr>
      <w:r>
        <w:t>Potential research strategies</w:t>
      </w:r>
    </w:p>
    <w:p w14:paraId="3EE47933" w14:textId="0E63108E" w:rsidR="00EB376C" w:rsidRPr="0014418C" w:rsidRDefault="00EB376C" w:rsidP="00EB376C">
      <w:pPr>
        <w:spacing w:after="0"/>
        <w:rPr>
          <w:sz w:val="12"/>
          <w:szCs w:val="12"/>
        </w:rPr>
      </w:pPr>
    </w:p>
    <w:p w14:paraId="097EBDE1" w14:textId="748AE12C" w:rsidR="00EB376C" w:rsidRDefault="00EB376C" w:rsidP="00EB376C">
      <w:pPr>
        <w:spacing w:after="0"/>
      </w:pPr>
      <w:r>
        <w:t>Note that the first meeting is meant to provide critical input in advance of your candidacy exam. The written proposal</w:t>
      </w:r>
      <w:r w:rsidR="00EB0683">
        <w:t xml:space="preserve"> is described in the handbook and will include more detailed description of your research strategy, breakdown of aims, preliminary results, and expected timeline.</w:t>
      </w:r>
    </w:p>
    <w:p w14:paraId="15230871" w14:textId="7C07A02D" w:rsidR="00EB376C" w:rsidRDefault="00EB376C" w:rsidP="00EB376C">
      <w:pPr>
        <w:spacing w:after="0"/>
      </w:pPr>
    </w:p>
    <w:p w14:paraId="4B98E957" w14:textId="0EBC9EC7" w:rsidR="00EB376C" w:rsidRDefault="00EB376C" w:rsidP="00EB376C">
      <w:pPr>
        <w:spacing w:after="0"/>
        <w:rPr>
          <w:u w:val="single"/>
        </w:rPr>
      </w:pPr>
      <w:r>
        <w:rPr>
          <w:u w:val="single"/>
        </w:rPr>
        <w:t>After the meeting</w:t>
      </w:r>
    </w:p>
    <w:p w14:paraId="7523FDC0" w14:textId="0532335D" w:rsidR="00EB376C" w:rsidRDefault="0014418C" w:rsidP="00EB376C">
      <w:pPr>
        <w:spacing w:after="0"/>
      </w:pPr>
      <w:r>
        <w:t xml:space="preserve">Student: </w:t>
      </w:r>
      <w:r w:rsidR="00EB376C">
        <w:t>Inform Lisa and update your profile at the QBioS student login page.</w:t>
      </w:r>
      <w:r>
        <w:t xml:space="preserve"> </w:t>
      </w:r>
    </w:p>
    <w:p w14:paraId="71E91774" w14:textId="68BAAF36" w:rsidR="0014418C" w:rsidRDefault="00E465C4" w:rsidP="00EB376C">
      <w:pPr>
        <w:spacing w:after="0"/>
      </w:pPr>
      <w:r>
        <w:t>C</w:t>
      </w:r>
      <w:r w:rsidR="0014418C" w:rsidRPr="00E465C4">
        <w:t>ommittee chair: Provide a ~1/2 - 1 page summary to the student (and cc-Lisa) covering 3 topics:</w:t>
      </w:r>
    </w:p>
    <w:p w14:paraId="1B4C1FA6" w14:textId="77777777" w:rsidR="00E465C4" w:rsidRDefault="00E465C4" w:rsidP="00EB376C">
      <w:pPr>
        <w:spacing w:after="0"/>
        <w:rPr>
          <w:b/>
        </w:rPr>
      </w:pPr>
    </w:p>
    <w:p w14:paraId="46ABE3C8" w14:textId="7471D101" w:rsidR="0014418C" w:rsidRDefault="0014418C" w:rsidP="00EB376C">
      <w:pPr>
        <w:spacing w:after="0"/>
      </w:pPr>
      <w:r>
        <w:rPr>
          <w:b/>
        </w:rPr>
        <w:t xml:space="preserve">Program of study: </w:t>
      </w:r>
      <w:r>
        <w:t>Provide brief feedback on the courses taken thus far, progress in coursework, and identify any deficits or needs moving forward, if applicable.</w:t>
      </w:r>
    </w:p>
    <w:p w14:paraId="68608AB4" w14:textId="5AB606B0" w:rsidR="0014418C" w:rsidRDefault="0014418C" w:rsidP="00EB376C">
      <w:pPr>
        <w:spacing w:after="0"/>
      </w:pPr>
    </w:p>
    <w:p w14:paraId="67750FDE" w14:textId="77777777" w:rsidR="00E465C4" w:rsidRDefault="00E465C4" w:rsidP="00EB376C">
      <w:pPr>
        <w:spacing w:after="0"/>
      </w:pPr>
    </w:p>
    <w:p w14:paraId="142B6BFA" w14:textId="7E24785A" w:rsidR="0014418C" w:rsidRPr="0014418C" w:rsidRDefault="0014418C" w:rsidP="00EB376C">
      <w:pPr>
        <w:spacing w:after="0"/>
      </w:pPr>
      <w:r>
        <w:rPr>
          <w:b/>
        </w:rPr>
        <w:t xml:space="preserve">Writing requirement: </w:t>
      </w:r>
      <w:r>
        <w:t>Provide brief feedback o</w:t>
      </w:r>
      <w:r w:rsidR="009211FA">
        <w:t xml:space="preserve">n scientific writing progress, including long-form reports in classes (e.g., </w:t>
      </w:r>
      <w:r>
        <w:t>final paper for QBioS 8814)</w:t>
      </w:r>
      <w:r w:rsidR="009211FA">
        <w:t>, articles, or formal writing coursework.</w:t>
      </w:r>
    </w:p>
    <w:p w14:paraId="6B208559" w14:textId="59A886DD" w:rsidR="0014418C" w:rsidRDefault="0014418C" w:rsidP="00EB376C">
      <w:pPr>
        <w:spacing w:after="0"/>
        <w:rPr>
          <w:b/>
        </w:rPr>
      </w:pPr>
    </w:p>
    <w:p w14:paraId="10EEA32C" w14:textId="77777777" w:rsidR="00E465C4" w:rsidRDefault="00E465C4" w:rsidP="00EB376C">
      <w:pPr>
        <w:spacing w:after="0"/>
        <w:rPr>
          <w:b/>
        </w:rPr>
      </w:pPr>
    </w:p>
    <w:p w14:paraId="0D218C76" w14:textId="582A10B3" w:rsidR="0014418C" w:rsidRDefault="0014418C" w:rsidP="00EB376C">
      <w:pPr>
        <w:spacing w:after="0"/>
      </w:pPr>
      <w:r>
        <w:rPr>
          <w:b/>
        </w:rPr>
        <w:t xml:space="preserve">Thesis proposal: </w:t>
      </w:r>
      <w:r w:rsidR="009211FA">
        <w:t>Provide feedback on the status of the thesis topic a</w:t>
      </w:r>
      <w:r>
        <w:t xml:space="preserve">nd </w:t>
      </w:r>
      <w:r w:rsidR="009211FA">
        <w:t xml:space="preserve">offer </w:t>
      </w:r>
      <w:r>
        <w:t>preliminary advice on progress that would help advance the written and oral thesis proposal.</w:t>
      </w:r>
    </w:p>
    <w:p w14:paraId="7F23E56B" w14:textId="77777777" w:rsidR="0014418C" w:rsidRPr="00EB376C" w:rsidRDefault="0014418C" w:rsidP="00EB376C">
      <w:pPr>
        <w:spacing w:after="0"/>
      </w:pPr>
      <w:bookmarkStart w:id="0" w:name="_GoBack"/>
      <w:bookmarkEnd w:id="0"/>
    </w:p>
    <w:sectPr w:rsidR="0014418C" w:rsidRPr="00EB376C" w:rsidSect="00E465C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D1718" w14:textId="77777777" w:rsidR="002450D5" w:rsidRDefault="002450D5" w:rsidP="00E465C4">
      <w:pPr>
        <w:spacing w:after="0" w:line="240" w:lineRule="auto"/>
      </w:pPr>
      <w:r>
        <w:separator/>
      </w:r>
    </w:p>
  </w:endnote>
  <w:endnote w:type="continuationSeparator" w:id="0">
    <w:p w14:paraId="0E530647" w14:textId="77777777" w:rsidR="002450D5" w:rsidRDefault="002450D5" w:rsidP="00E4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039B1" w14:textId="77777777" w:rsidR="002450D5" w:rsidRDefault="002450D5" w:rsidP="00E465C4">
      <w:pPr>
        <w:spacing w:after="0" w:line="240" w:lineRule="auto"/>
      </w:pPr>
      <w:r>
        <w:separator/>
      </w:r>
    </w:p>
  </w:footnote>
  <w:footnote w:type="continuationSeparator" w:id="0">
    <w:p w14:paraId="5CD58B05" w14:textId="77777777" w:rsidR="002450D5" w:rsidRDefault="002450D5" w:rsidP="00E4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CC40" w14:textId="3232494C" w:rsidR="00E465C4" w:rsidRDefault="00E465C4" w:rsidP="00E465C4">
    <w:pPr>
      <w:spacing w:after="0"/>
      <w:rPr>
        <w:b/>
      </w:rPr>
    </w:pPr>
    <w:r>
      <w:rPr>
        <w:b/>
        <w:noProof/>
      </w:rPr>
      <w:drawing>
        <wp:inline distT="0" distB="0" distL="0" distR="0" wp14:anchorId="4E32C332" wp14:editId="1CB206B8">
          <wp:extent cx="3209925" cy="71828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ntitativeBiosciences-solid-2lines-539+124-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525" cy="72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13365" w14:textId="05BFEF42" w:rsidR="00E465C4" w:rsidRPr="0014418C" w:rsidRDefault="00E465C4" w:rsidP="00E465C4">
    <w:pPr>
      <w:spacing w:after="0"/>
      <w:rPr>
        <w:b/>
      </w:rPr>
    </w:pPr>
    <w:r w:rsidRPr="0014418C">
      <w:rPr>
        <w:b/>
      </w:rPr>
      <w:t xml:space="preserve">Guide to First Committee Meeting </w:t>
    </w:r>
  </w:p>
  <w:p w14:paraId="2970DA66" w14:textId="66E7AEA5" w:rsidR="00E465C4" w:rsidRDefault="00E465C4">
    <w:pPr>
      <w:pStyle w:val="Header"/>
      <w:rPr>
        <w:i/>
      </w:rPr>
    </w:pPr>
    <w:r>
      <w:rPr>
        <w:i/>
      </w:rPr>
      <w:t>August 31, 2018</w:t>
    </w:r>
  </w:p>
  <w:p w14:paraId="74B88FE4" w14:textId="77777777" w:rsidR="00E465C4" w:rsidRPr="00E465C4" w:rsidRDefault="00E465C4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E1FC6"/>
    <w:multiLevelType w:val="hybridMultilevel"/>
    <w:tmpl w:val="624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0859"/>
    <w:multiLevelType w:val="hybridMultilevel"/>
    <w:tmpl w:val="DC82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F8"/>
    <w:rsid w:val="000100A5"/>
    <w:rsid w:val="00022858"/>
    <w:rsid w:val="00043915"/>
    <w:rsid w:val="0014418C"/>
    <w:rsid w:val="00163993"/>
    <w:rsid w:val="002450D5"/>
    <w:rsid w:val="00273132"/>
    <w:rsid w:val="003A6BF7"/>
    <w:rsid w:val="003B72CC"/>
    <w:rsid w:val="004740C3"/>
    <w:rsid w:val="004A69C5"/>
    <w:rsid w:val="007938F4"/>
    <w:rsid w:val="007B47F8"/>
    <w:rsid w:val="007C3781"/>
    <w:rsid w:val="009211FA"/>
    <w:rsid w:val="00E465C4"/>
    <w:rsid w:val="00E9227B"/>
    <w:rsid w:val="00EB0683"/>
    <w:rsid w:val="00E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0F18"/>
  <w15:chartTrackingRefBased/>
  <w15:docId w15:val="{79D8887E-BD22-4090-8460-D933DA7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2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C4"/>
  </w:style>
  <w:style w:type="paragraph" w:styleId="Footer">
    <w:name w:val="footer"/>
    <w:basedOn w:val="Normal"/>
    <w:link w:val="FooterChar"/>
    <w:uiPriority w:val="99"/>
    <w:unhideWhenUsed/>
    <w:rsid w:val="00E4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Lisa D</dc:creator>
  <cp:keywords/>
  <dc:description/>
  <cp:lastModifiedBy>Redding, Lisa D</cp:lastModifiedBy>
  <cp:revision>4</cp:revision>
  <dcterms:created xsi:type="dcterms:W3CDTF">2018-08-23T11:53:00Z</dcterms:created>
  <dcterms:modified xsi:type="dcterms:W3CDTF">2018-08-31T12:17:00Z</dcterms:modified>
</cp:coreProperties>
</file>